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89" w:rsidRPr="00A706F8" w:rsidRDefault="00913C89" w:rsidP="00A706F8">
      <w:pPr>
        <w:jc w:val="center"/>
        <w:rPr>
          <w:b/>
          <w:sz w:val="30"/>
          <w:szCs w:val="30"/>
        </w:rPr>
      </w:pPr>
      <w:r w:rsidRPr="00A706F8">
        <w:rPr>
          <w:rFonts w:hint="eastAsia"/>
          <w:b/>
          <w:sz w:val="30"/>
          <w:szCs w:val="30"/>
        </w:rPr>
        <w:t>201</w:t>
      </w:r>
      <w:r w:rsidR="002200E3" w:rsidRPr="00A706F8">
        <w:rPr>
          <w:b/>
          <w:sz w:val="30"/>
          <w:szCs w:val="30"/>
        </w:rPr>
        <w:t>9</w:t>
      </w:r>
      <w:r w:rsidRPr="00A706F8">
        <w:rPr>
          <w:rFonts w:hint="eastAsia"/>
          <w:b/>
          <w:sz w:val="30"/>
          <w:szCs w:val="30"/>
        </w:rPr>
        <w:t>年天津商业大学实验室安全与卫生知识竞赛结果</w:t>
      </w:r>
    </w:p>
    <w:tbl>
      <w:tblPr>
        <w:tblStyle w:val="a3"/>
        <w:tblW w:w="8522" w:type="dxa"/>
        <w:tblLook w:val="04A0"/>
      </w:tblPr>
      <w:tblGrid>
        <w:gridCol w:w="613"/>
        <w:gridCol w:w="1341"/>
        <w:gridCol w:w="1066"/>
        <w:gridCol w:w="2702"/>
        <w:gridCol w:w="1461"/>
        <w:gridCol w:w="1339"/>
      </w:tblGrid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名次</w:t>
            </w:r>
          </w:p>
        </w:tc>
        <w:tc>
          <w:tcPr>
            <w:tcW w:w="1341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学号</w:t>
            </w:r>
          </w:p>
        </w:tc>
        <w:tc>
          <w:tcPr>
            <w:tcW w:w="1066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姓名</w:t>
            </w:r>
          </w:p>
        </w:tc>
        <w:tc>
          <w:tcPr>
            <w:tcW w:w="2702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院系</w:t>
            </w:r>
          </w:p>
        </w:tc>
        <w:tc>
          <w:tcPr>
            <w:tcW w:w="1461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考试成绩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获奖等级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20184106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廖文珺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93.25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一等奖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20181222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金昊希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91.25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一等奖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3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20162706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张明志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一等奖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4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20184691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李梦月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82.75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一等奖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20184700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李凯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一等奖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20183541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陆方露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7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20162709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李嘉溦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81.75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8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20184317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张雪桐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9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20184531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朱丹依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80.25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10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20184199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牛斌娜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11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20182130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徐兴宇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77.75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12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20183744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刘士坤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13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20182892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黄咏娇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C339C8" w:rsidTr="00C339C8">
        <w:trPr>
          <w:trHeight w:val="454"/>
        </w:trPr>
        <w:tc>
          <w:tcPr>
            <w:tcW w:w="613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14</w:t>
            </w:r>
          </w:p>
        </w:tc>
        <w:tc>
          <w:tcPr>
            <w:tcW w:w="134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20172445</w:t>
            </w:r>
          </w:p>
        </w:tc>
        <w:tc>
          <w:tcPr>
            <w:tcW w:w="1066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李智萌</w:t>
            </w:r>
          </w:p>
        </w:tc>
        <w:tc>
          <w:tcPr>
            <w:tcW w:w="2702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C339C8" w:rsidRDefault="00C339C8" w:rsidP="00C33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76.75</w:t>
            </w:r>
          </w:p>
        </w:tc>
        <w:tc>
          <w:tcPr>
            <w:tcW w:w="1339" w:type="dxa"/>
            <w:vAlign w:val="center"/>
          </w:tcPr>
          <w:p w:rsidR="00C339C8" w:rsidRPr="00E17914" w:rsidRDefault="00C339C8" w:rsidP="00C339C8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15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20171758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张行健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机械工程学院</w:t>
            </w: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 w:hint="eastAsia"/>
                <w:sz w:val="20"/>
                <w:szCs w:val="20"/>
              </w:rPr>
              <w:t>日）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二等奖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16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20172435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封悦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  <w:r>
              <w:rPr>
                <w:rFonts w:ascii="Arial" w:hAnsi="Arial" w:cs="Arial" w:hint="eastAsia"/>
                <w:sz w:val="20"/>
                <w:szCs w:val="20"/>
              </w:rPr>
              <w:t>（</w:t>
            </w: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</w:rPr>
              <w:t>月</w:t>
            </w: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sz w:val="20"/>
                <w:szCs w:val="20"/>
              </w:rPr>
              <w:t>日）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  <w:bookmarkStart w:id="0" w:name="_GoBack"/>
        <w:bookmarkEnd w:id="0"/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17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20182922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卢泓宇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18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20171739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葛文倩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74.75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19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20181168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刘称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20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20180596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董金玉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21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20151681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夏慧瑶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22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20180562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刘忆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23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20185127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孙柯璇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24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20181331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刘晓婷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25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20161633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梁敏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26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20180419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师晶晶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lastRenderedPageBreak/>
              <w:t>27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20171740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郭丽媛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63.25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  <w:tr w:rsidR="008211FC" w:rsidTr="00C339C8">
        <w:trPr>
          <w:trHeight w:val="454"/>
        </w:trPr>
        <w:tc>
          <w:tcPr>
            <w:tcW w:w="613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E17914">
              <w:rPr>
                <w:rFonts w:asciiTheme="minorEastAsia" w:hAnsiTheme="minorEastAsia" w:cs="Arial"/>
                <w:szCs w:val="21"/>
              </w:rPr>
              <w:t>28</w:t>
            </w:r>
          </w:p>
        </w:tc>
        <w:tc>
          <w:tcPr>
            <w:tcW w:w="134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20184310</w:t>
            </w:r>
          </w:p>
        </w:tc>
        <w:tc>
          <w:tcPr>
            <w:tcW w:w="1066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张鸽子</w:t>
            </w:r>
          </w:p>
        </w:tc>
        <w:tc>
          <w:tcPr>
            <w:tcW w:w="2702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生物技术与食品科学学院</w:t>
            </w:r>
          </w:p>
        </w:tc>
        <w:tc>
          <w:tcPr>
            <w:tcW w:w="1461" w:type="dxa"/>
            <w:vAlign w:val="center"/>
          </w:tcPr>
          <w:p w:rsidR="008211FC" w:rsidRDefault="008211FC" w:rsidP="00821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39" w:type="dxa"/>
            <w:vAlign w:val="center"/>
          </w:tcPr>
          <w:p w:rsidR="008211FC" w:rsidRPr="00E17914" w:rsidRDefault="008211FC" w:rsidP="008211F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三等奖</w:t>
            </w:r>
          </w:p>
        </w:tc>
      </w:tr>
    </w:tbl>
    <w:p w:rsidR="00913C89" w:rsidRDefault="00913C89" w:rsidP="00913C89">
      <w:pPr>
        <w:rPr>
          <w:sz w:val="28"/>
          <w:szCs w:val="28"/>
        </w:rPr>
      </w:pPr>
    </w:p>
    <w:p w:rsidR="00913C89" w:rsidRDefault="00913C89" w:rsidP="00913C89">
      <w:pPr>
        <w:rPr>
          <w:sz w:val="28"/>
          <w:szCs w:val="28"/>
        </w:rPr>
      </w:pPr>
    </w:p>
    <w:p w:rsidR="000F789F" w:rsidRDefault="000F789F" w:rsidP="00913C89">
      <w:pPr>
        <w:rPr>
          <w:sz w:val="28"/>
          <w:szCs w:val="28"/>
        </w:rPr>
      </w:pPr>
    </w:p>
    <w:p w:rsidR="00450FB7" w:rsidRPr="00F45BDE" w:rsidRDefault="00450FB7"/>
    <w:sectPr w:rsidR="00450FB7" w:rsidRPr="00F45BDE" w:rsidSect="00450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E5" w:rsidRDefault="00AE4CE5" w:rsidP="00B339E9">
      <w:r>
        <w:separator/>
      </w:r>
    </w:p>
  </w:endnote>
  <w:endnote w:type="continuationSeparator" w:id="1">
    <w:p w:rsidR="00AE4CE5" w:rsidRDefault="00AE4CE5" w:rsidP="00B3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E5" w:rsidRDefault="00AE4CE5" w:rsidP="00B339E9">
      <w:r>
        <w:separator/>
      </w:r>
    </w:p>
  </w:footnote>
  <w:footnote w:type="continuationSeparator" w:id="1">
    <w:p w:rsidR="00AE4CE5" w:rsidRDefault="00AE4CE5" w:rsidP="00B339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C89"/>
    <w:rsid w:val="000268CE"/>
    <w:rsid w:val="000401C6"/>
    <w:rsid w:val="000730EE"/>
    <w:rsid w:val="00085B40"/>
    <w:rsid w:val="00086CC3"/>
    <w:rsid w:val="000A7D11"/>
    <w:rsid w:val="000E47C4"/>
    <w:rsid w:val="000E7D11"/>
    <w:rsid w:val="000F41B5"/>
    <w:rsid w:val="000F789F"/>
    <w:rsid w:val="001021E1"/>
    <w:rsid w:val="00132AF3"/>
    <w:rsid w:val="00146417"/>
    <w:rsid w:val="00165F28"/>
    <w:rsid w:val="001A1761"/>
    <w:rsid w:val="001D2FC6"/>
    <w:rsid w:val="001E4BE5"/>
    <w:rsid w:val="002200E3"/>
    <w:rsid w:val="00221CA4"/>
    <w:rsid w:val="0028195E"/>
    <w:rsid w:val="0029478B"/>
    <w:rsid w:val="002B6151"/>
    <w:rsid w:val="003F48FF"/>
    <w:rsid w:val="00450FB7"/>
    <w:rsid w:val="00462B37"/>
    <w:rsid w:val="004A5AC2"/>
    <w:rsid w:val="004B4057"/>
    <w:rsid w:val="004C0FD1"/>
    <w:rsid w:val="004F3025"/>
    <w:rsid w:val="0050328E"/>
    <w:rsid w:val="005109BF"/>
    <w:rsid w:val="00516899"/>
    <w:rsid w:val="005251B5"/>
    <w:rsid w:val="005A12A4"/>
    <w:rsid w:val="005A6870"/>
    <w:rsid w:val="005C0C6F"/>
    <w:rsid w:val="00640A87"/>
    <w:rsid w:val="00654BC3"/>
    <w:rsid w:val="00675BAA"/>
    <w:rsid w:val="006A5334"/>
    <w:rsid w:val="006D09C3"/>
    <w:rsid w:val="006D1626"/>
    <w:rsid w:val="006D2960"/>
    <w:rsid w:val="007000FE"/>
    <w:rsid w:val="00731219"/>
    <w:rsid w:val="007312E8"/>
    <w:rsid w:val="00741A05"/>
    <w:rsid w:val="00794E09"/>
    <w:rsid w:val="007B643E"/>
    <w:rsid w:val="00813A58"/>
    <w:rsid w:val="008211FC"/>
    <w:rsid w:val="0083427A"/>
    <w:rsid w:val="00886B42"/>
    <w:rsid w:val="00896B68"/>
    <w:rsid w:val="008E3082"/>
    <w:rsid w:val="008F6EA7"/>
    <w:rsid w:val="00913C89"/>
    <w:rsid w:val="00916A78"/>
    <w:rsid w:val="00956BDD"/>
    <w:rsid w:val="00990E79"/>
    <w:rsid w:val="009973B6"/>
    <w:rsid w:val="009B5B0E"/>
    <w:rsid w:val="009E449B"/>
    <w:rsid w:val="00A54F9E"/>
    <w:rsid w:val="00A61571"/>
    <w:rsid w:val="00A706F8"/>
    <w:rsid w:val="00AD37E8"/>
    <w:rsid w:val="00AE4CE5"/>
    <w:rsid w:val="00AF1715"/>
    <w:rsid w:val="00B339E9"/>
    <w:rsid w:val="00B36B24"/>
    <w:rsid w:val="00B40BD0"/>
    <w:rsid w:val="00B50735"/>
    <w:rsid w:val="00B600E2"/>
    <w:rsid w:val="00B9252C"/>
    <w:rsid w:val="00C14068"/>
    <w:rsid w:val="00C178DC"/>
    <w:rsid w:val="00C339C8"/>
    <w:rsid w:val="00C450AA"/>
    <w:rsid w:val="00C6269F"/>
    <w:rsid w:val="00CA6B71"/>
    <w:rsid w:val="00CB06AB"/>
    <w:rsid w:val="00CC04CA"/>
    <w:rsid w:val="00CC7805"/>
    <w:rsid w:val="00CD14F1"/>
    <w:rsid w:val="00CD3CFF"/>
    <w:rsid w:val="00CE3924"/>
    <w:rsid w:val="00CF57E5"/>
    <w:rsid w:val="00D0440E"/>
    <w:rsid w:val="00D561A0"/>
    <w:rsid w:val="00DE693C"/>
    <w:rsid w:val="00E036F1"/>
    <w:rsid w:val="00E57949"/>
    <w:rsid w:val="00EA4383"/>
    <w:rsid w:val="00EC2D60"/>
    <w:rsid w:val="00EE62CC"/>
    <w:rsid w:val="00EE689B"/>
    <w:rsid w:val="00F45BDE"/>
    <w:rsid w:val="00F56C80"/>
    <w:rsid w:val="00FA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3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39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9E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39C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39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高文红</dc:creator>
  <cp:lastModifiedBy>HP</cp:lastModifiedBy>
  <cp:revision>2</cp:revision>
  <cp:lastPrinted>2019-06-03T00:19:00Z</cp:lastPrinted>
  <dcterms:created xsi:type="dcterms:W3CDTF">2019-06-04T08:36:00Z</dcterms:created>
  <dcterms:modified xsi:type="dcterms:W3CDTF">2019-06-04T08:36:00Z</dcterms:modified>
</cp:coreProperties>
</file>